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D7" w:rsidRPr="00906894" w:rsidRDefault="00D26CD7" w:rsidP="00D26CD7">
      <w:hyperlink r:id="rId5" w:history="1">
        <w:r>
          <w:rPr>
            <w:rStyle w:val="Hyperlink"/>
          </w:rPr>
          <w:t>http://sib.nk</w:t>
        </w:r>
        <w:bookmarkStart w:id="0" w:name="_GoBack"/>
        <w:bookmarkEnd w:id="0"/>
        <w:r>
          <w:rPr>
            <w:rStyle w:val="Hyperlink"/>
          </w:rPr>
          <w:t>ums.ac.ir/</w:t>
        </w:r>
      </w:hyperlink>
      <w:r w:rsidRPr="00906894">
        <w:t xml:space="preserve"> </w:t>
      </w:r>
    </w:p>
    <w:sectPr w:rsidR="00D26CD7" w:rsidRPr="00906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94"/>
    <w:rsid w:val="006F18BD"/>
    <w:rsid w:val="00906894"/>
    <w:rsid w:val="00D2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b.nkums.ac.ir/home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شیرین عزیزی</dc:creator>
  <cp:lastModifiedBy>شیرین عزیزی</cp:lastModifiedBy>
  <cp:revision>2</cp:revision>
  <dcterms:created xsi:type="dcterms:W3CDTF">2020-01-22T07:35:00Z</dcterms:created>
  <dcterms:modified xsi:type="dcterms:W3CDTF">2020-05-09T03:42:00Z</dcterms:modified>
</cp:coreProperties>
</file>